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740A" w14:textId="77777777" w:rsidR="00937933" w:rsidRPr="00556C51" w:rsidRDefault="00CE1D7B" w:rsidP="00556C51">
      <w:pPr>
        <w:jc w:val="center"/>
        <w:rPr>
          <w:b/>
        </w:rPr>
      </w:pPr>
      <w:r w:rsidRPr="00556C51">
        <w:rPr>
          <w:b/>
        </w:rPr>
        <w:t>Board of Fire Commissioners</w:t>
      </w:r>
      <w:r w:rsidR="003F0851" w:rsidRPr="00556C51">
        <w:rPr>
          <w:b/>
        </w:rPr>
        <w:t>, District II</w:t>
      </w:r>
    </w:p>
    <w:p w14:paraId="39A51DA3" w14:textId="35B43272" w:rsidR="009055FF" w:rsidRDefault="00C15F77" w:rsidP="009055FF">
      <w:pPr>
        <w:ind w:left="720"/>
        <w:rPr>
          <w:b/>
        </w:rPr>
      </w:pPr>
      <w:r>
        <w:rPr>
          <w:b/>
        </w:rPr>
        <w:t xml:space="preserve">                                            </w:t>
      </w:r>
      <w:r w:rsidR="00B745B1">
        <w:rPr>
          <w:b/>
        </w:rPr>
        <w:t>February 6th</w:t>
      </w:r>
      <w:r w:rsidR="00437952">
        <w:rPr>
          <w:b/>
        </w:rPr>
        <w:t>,</w:t>
      </w:r>
      <w:r w:rsidR="00000451" w:rsidRPr="00556C51">
        <w:rPr>
          <w:b/>
        </w:rPr>
        <w:t xml:space="preserve"> </w:t>
      </w:r>
      <w:r w:rsidR="00CE1D7B" w:rsidRPr="00556C51">
        <w:rPr>
          <w:b/>
        </w:rPr>
        <w:t>20</w:t>
      </w:r>
      <w:r w:rsidR="00984AE5">
        <w:rPr>
          <w:b/>
        </w:rPr>
        <w:t>2</w:t>
      </w:r>
      <w:r w:rsidR="00A10090">
        <w:rPr>
          <w:b/>
        </w:rPr>
        <w:t>3</w:t>
      </w:r>
    </w:p>
    <w:p w14:paraId="7FA9D2CC" w14:textId="4F28C057" w:rsidR="00054C26" w:rsidRPr="009055FF" w:rsidRDefault="00837EFA" w:rsidP="009055FF">
      <w:pPr>
        <w:rPr>
          <w:b/>
        </w:rPr>
      </w:pPr>
      <w:r>
        <w:t>President</w:t>
      </w:r>
      <w:r w:rsidR="00437952">
        <w:t xml:space="preserve"> </w:t>
      </w:r>
      <w:r w:rsidR="00A10090">
        <w:t>Cliff Sharp</w:t>
      </w:r>
      <w:r w:rsidR="001470A0">
        <w:t xml:space="preserve"> opened</w:t>
      </w:r>
      <w:r w:rsidR="00FE4D1C">
        <w:t xml:space="preserve"> th</w:t>
      </w:r>
      <w:r w:rsidR="00F547BD">
        <w:t>e</w:t>
      </w:r>
      <w:r w:rsidR="00D52009">
        <w:t xml:space="preserve"> meeting at 6:</w:t>
      </w:r>
      <w:r w:rsidR="00234521">
        <w:t>30</w:t>
      </w:r>
      <w:r w:rsidR="00FE4D1C">
        <w:t xml:space="preserve"> PM.</w:t>
      </w:r>
      <w:r w:rsidR="00984AE5">
        <w:t xml:space="preserve"> </w:t>
      </w:r>
    </w:p>
    <w:p w14:paraId="3108D5B8" w14:textId="435CF9E0" w:rsidR="00984AE5" w:rsidRDefault="00837EFA" w:rsidP="00037AC6">
      <w:r>
        <w:t xml:space="preserve">The </w:t>
      </w:r>
      <w:r w:rsidR="00DC3C01">
        <w:t>American Fla</w:t>
      </w:r>
      <w:r w:rsidR="00FF1B0C">
        <w:t xml:space="preserve">g was </w:t>
      </w:r>
      <w:r w:rsidR="00DC3C01">
        <w:t xml:space="preserve">then </w:t>
      </w:r>
      <w:r w:rsidR="00703093">
        <w:t>saluted,</w:t>
      </w:r>
      <w:r w:rsidR="00FF1B0C">
        <w:t xml:space="preserve"> and the </w:t>
      </w:r>
      <w:r>
        <w:t>Lord</w:t>
      </w:r>
      <w:r w:rsidR="00FF1B0C">
        <w:t>’</w:t>
      </w:r>
      <w:r>
        <w:t>s Prayer was recited prio</w:t>
      </w:r>
      <w:r w:rsidR="00984AE5">
        <w:t>r to the start of the meeting</w:t>
      </w:r>
      <w:r w:rsidR="007A089B">
        <w:t>.</w:t>
      </w:r>
    </w:p>
    <w:p w14:paraId="3AFBC631" w14:textId="36CF4A25" w:rsidR="00054C26" w:rsidRDefault="00984AE5" w:rsidP="00037AC6">
      <w:pPr>
        <w:rPr>
          <w:b/>
        </w:rPr>
      </w:pPr>
      <w:r>
        <w:rPr>
          <w:b/>
        </w:rPr>
        <w:t>Members participating were:</w:t>
      </w:r>
    </w:p>
    <w:p w14:paraId="6A445538" w14:textId="43E61A2A" w:rsidR="001470A0" w:rsidRDefault="00615E52" w:rsidP="00F547BD">
      <w:pPr>
        <w:rPr>
          <w:bCs/>
        </w:rPr>
      </w:pPr>
      <w:r>
        <w:t>Mark Sheppard</w:t>
      </w:r>
      <w:r w:rsidR="007D71B2">
        <w:t>,</w:t>
      </w:r>
      <w:r w:rsidR="00EB3E39" w:rsidRPr="00EB3E39">
        <w:t xml:space="preserve"> </w:t>
      </w:r>
      <w:r w:rsidR="00F45947">
        <w:t>Fred Hundt</w:t>
      </w:r>
      <w:r w:rsidR="00B745B1">
        <w:t xml:space="preserve"> and Cliff </w:t>
      </w:r>
      <w:r w:rsidR="001470A0">
        <w:rPr>
          <w:bCs/>
        </w:rPr>
        <w:t>Sharp</w:t>
      </w:r>
    </w:p>
    <w:p w14:paraId="0C376556" w14:textId="77777777" w:rsidR="006A3B67" w:rsidRDefault="00637B1E" w:rsidP="00037AC6">
      <w:r w:rsidRPr="00556C51">
        <w:rPr>
          <w:b/>
        </w:rPr>
        <w:t>Minutes</w:t>
      </w:r>
    </w:p>
    <w:p w14:paraId="41583F0A" w14:textId="0A08A426" w:rsidR="00667170" w:rsidRDefault="006A3B67" w:rsidP="00037AC6">
      <w:r>
        <w:t>T</w:t>
      </w:r>
      <w:r w:rsidR="00E117C8">
        <w:t xml:space="preserve">he minutes of the </w:t>
      </w:r>
      <w:r w:rsidR="00823D92">
        <w:t>January 2nd</w:t>
      </w:r>
      <w:r w:rsidR="00237568">
        <w:t xml:space="preserve"> meeting were</w:t>
      </w:r>
      <w:r w:rsidR="00E117C8">
        <w:t xml:space="preserve"> sent to all via email. Motion was made to acce</w:t>
      </w:r>
      <w:r w:rsidR="00AB6841">
        <w:t>pt the minutes by</w:t>
      </w:r>
      <w:r w:rsidR="00A10090">
        <w:t xml:space="preserve"> </w:t>
      </w:r>
      <w:r w:rsidR="00823D92">
        <w:t xml:space="preserve">Mark Sheppard </w:t>
      </w:r>
      <w:r w:rsidR="00D41E29">
        <w:t>and seconded</w:t>
      </w:r>
      <w:r w:rsidR="00824D7E">
        <w:t xml:space="preserve"> </w:t>
      </w:r>
      <w:r>
        <w:t xml:space="preserve">by </w:t>
      </w:r>
      <w:r w:rsidR="00191123">
        <w:t>Cliff Sharp</w:t>
      </w:r>
      <w:r w:rsidR="00D72A06">
        <w:t xml:space="preserve">. </w:t>
      </w:r>
      <w:r w:rsidR="00E117C8">
        <w:t xml:space="preserve">All </w:t>
      </w:r>
      <w:r w:rsidR="00824D7E">
        <w:t xml:space="preserve">those </w:t>
      </w:r>
      <w:r w:rsidR="007A089B">
        <w:t xml:space="preserve">present </w:t>
      </w:r>
      <w:r w:rsidR="00E117C8">
        <w:t>voted to approve the minutes from the</w:t>
      </w:r>
      <w:r w:rsidR="00ED1A24">
        <w:t xml:space="preserve"> </w:t>
      </w:r>
      <w:r w:rsidR="00191123">
        <w:t>January 2nd</w:t>
      </w:r>
      <w:r w:rsidR="007D71B2">
        <w:t xml:space="preserve"> </w:t>
      </w:r>
      <w:r w:rsidR="003F1A24">
        <w:t>Commissioner</w:t>
      </w:r>
      <w:r w:rsidR="00237568">
        <w:t>s</w:t>
      </w:r>
      <w:r w:rsidR="00A175AF">
        <w:t xml:space="preserve"> meeting.</w:t>
      </w:r>
    </w:p>
    <w:p w14:paraId="71774131" w14:textId="77777777" w:rsidR="00424A59" w:rsidRPr="00556C51" w:rsidRDefault="00D26D13" w:rsidP="00037AC6">
      <w:pPr>
        <w:rPr>
          <w:b/>
        </w:rPr>
      </w:pPr>
      <w:r w:rsidRPr="00556C51">
        <w:rPr>
          <w:b/>
        </w:rPr>
        <w:t>Treasurers Report:</w:t>
      </w:r>
    </w:p>
    <w:p w14:paraId="070CD77C" w14:textId="48100EE8" w:rsidR="00AB6841" w:rsidRDefault="008F5C83" w:rsidP="00037AC6">
      <w:r>
        <w:t>A copy of the</w:t>
      </w:r>
      <w:r w:rsidR="003F1A24">
        <w:t xml:space="preserve"> Treasurers repor</w:t>
      </w:r>
      <w:r w:rsidR="00237568">
        <w:t xml:space="preserve">t </w:t>
      </w:r>
      <w:r w:rsidR="00437952">
        <w:t xml:space="preserve">for the last </w:t>
      </w:r>
      <w:r w:rsidR="00C659C6">
        <w:t>month</w:t>
      </w:r>
      <w:r w:rsidR="00437952">
        <w:t xml:space="preserve"> </w:t>
      </w:r>
      <w:r w:rsidR="00237568">
        <w:t xml:space="preserve">was handed out by Treasurer </w:t>
      </w:r>
      <w:r w:rsidR="001C5075">
        <w:t>Fred Hundt.</w:t>
      </w:r>
      <w:r w:rsidR="003F1A24">
        <w:t xml:space="preserve"> </w:t>
      </w:r>
    </w:p>
    <w:p w14:paraId="12B36C11" w14:textId="3E1E9C2E" w:rsidR="00CE0FB1" w:rsidRDefault="004F5FC5" w:rsidP="00037AC6">
      <w:r>
        <w:t>The detailed</w:t>
      </w:r>
      <w:r w:rsidR="00CD7812">
        <w:t xml:space="preserve"> r</w:t>
      </w:r>
      <w:r w:rsidR="00667170">
        <w:t>eport</w:t>
      </w:r>
      <w:r w:rsidR="00CD7812">
        <w:t xml:space="preserve"> showed</w:t>
      </w:r>
      <w:r w:rsidR="004928BC">
        <w:t xml:space="preserve"> all </w:t>
      </w:r>
      <w:r w:rsidR="00CE0FB1">
        <w:t xml:space="preserve">transactions </w:t>
      </w:r>
      <w:r w:rsidR="00237568">
        <w:t xml:space="preserve">since the </w:t>
      </w:r>
      <w:r w:rsidR="003D5914">
        <w:t>January 2nd</w:t>
      </w:r>
      <w:r w:rsidR="00A10090">
        <w:t xml:space="preserve"> </w:t>
      </w:r>
      <w:r w:rsidR="00C36E19">
        <w:t>meeting</w:t>
      </w:r>
      <w:r w:rsidR="00D91067">
        <w:t xml:space="preserve">. </w:t>
      </w:r>
      <w:r w:rsidR="00CE0FB1">
        <w:t>T</w:t>
      </w:r>
      <w:r w:rsidR="00D91067">
        <w:t>he be</w:t>
      </w:r>
      <w:r w:rsidR="008F494D">
        <w:t>ginning balanc</w:t>
      </w:r>
      <w:r w:rsidR="00E117C8">
        <w:t>e on the report was $</w:t>
      </w:r>
      <w:r w:rsidR="00A819D1">
        <w:t>216,213.85</w:t>
      </w:r>
      <w:r w:rsidR="00A10090">
        <w:t>.</w:t>
      </w:r>
      <w:r w:rsidR="005A46A5">
        <w:t xml:space="preserve"> </w:t>
      </w:r>
      <w:r w:rsidR="000A2238">
        <w:t xml:space="preserve">It was noted that this balance </w:t>
      </w:r>
      <w:r w:rsidR="005A46A5">
        <w:t>on the</w:t>
      </w:r>
      <w:r w:rsidR="001A52B4">
        <w:t xml:space="preserve"> report </w:t>
      </w:r>
      <w:r w:rsidR="000A2238">
        <w:t>was off by $93</w:t>
      </w:r>
      <w:r w:rsidR="005A46A5">
        <w:t xml:space="preserve">.22. Fred had </w:t>
      </w:r>
      <w:r w:rsidR="00AB0280">
        <w:t>our</w:t>
      </w:r>
      <w:r w:rsidR="001A52B4">
        <w:t xml:space="preserve"> new financial group run the report due t</w:t>
      </w:r>
      <w:r w:rsidR="009500E8">
        <w:t>o</w:t>
      </w:r>
      <w:r w:rsidR="001A52B4">
        <w:t xml:space="preserve"> </w:t>
      </w:r>
      <w:r w:rsidR="00DF7A73">
        <w:t xml:space="preserve">having printer problems and the gal </w:t>
      </w:r>
      <w:r w:rsidR="00AB0280">
        <w:t>ran</w:t>
      </w:r>
      <w:r w:rsidR="00DF7A73">
        <w:t xml:space="preserve"> the report from the wrong </w:t>
      </w:r>
      <w:r w:rsidR="009500E8">
        <w:t>ending date.</w:t>
      </w:r>
    </w:p>
    <w:p w14:paraId="683D8239" w14:textId="67E85A3C" w:rsidR="00A10090" w:rsidRDefault="00821081" w:rsidP="00037AC6">
      <w:r>
        <w:t>The</w:t>
      </w:r>
      <w:r w:rsidR="008F494D">
        <w:t xml:space="preserve"> ending balance was </w:t>
      </w:r>
      <w:r w:rsidR="00F87A91">
        <w:t>$</w:t>
      </w:r>
      <w:r w:rsidR="00ED1A24">
        <w:t>2</w:t>
      </w:r>
      <w:r w:rsidR="00A819D1">
        <w:t>42,423.</w:t>
      </w:r>
      <w:r w:rsidR="000A2238">
        <w:t>33</w:t>
      </w:r>
      <w:r w:rsidR="006A3B67">
        <w:t xml:space="preserve">. </w:t>
      </w:r>
      <w:r w:rsidR="00C659C6">
        <w:t xml:space="preserve">Motion to accept the report was </w:t>
      </w:r>
      <w:r w:rsidR="0028626B">
        <w:t xml:space="preserve">made by </w:t>
      </w:r>
      <w:r w:rsidR="001C5075">
        <w:t xml:space="preserve">Mark Sheppard </w:t>
      </w:r>
      <w:r w:rsidR="00C659C6">
        <w:t>and</w:t>
      </w:r>
      <w:r w:rsidR="006A3B67">
        <w:t xml:space="preserve"> </w:t>
      </w:r>
      <w:r w:rsidR="00E117C8">
        <w:t xml:space="preserve">was seconded by </w:t>
      </w:r>
      <w:r w:rsidR="009314CA">
        <w:t>Cliff Sharp</w:t>
      </w:r>
      <w:r w:rsidR="001C5075">
        <w:t>.</w:t>
      </w:r>
    </w:p>
    <w:p w14:paraId="02D60A9B" w14:textId="02BB7111" w:rsidR="00437952" w:rsidRDefault="00E80740" w:rsidP="00037AC6">
      <w:bookmarkStart w:id="0" w:name="_Hlk34144941"/>
      <w:r>
        <w:t>Roll call vote was taken</w:t>
      </w:r>
      <w:r w:rsidR="00620DAF">
        <w:t>:</w:t>
      </w:r>
      <w:r w:rsidR="00437952">
        <w:t xml:space="preserve">  </w:t>
      </w:r>
    </w:p>
    <w:p w14:paraId="689D05B8" w14:textId="2307F753" w:rsidR="00824D7E" w:rsidRDefault="004F5FC5" w:rsidP="00037AC6">
      <w:r>
        <w:t xml:space="preserve">Mark Sheppard. </w:t>
      </w:r>
      <w:r w:rsidR="004C7C14">
        <w:t xml:space="preserve"> </w:t>
      </w:r>
      <w:r>
        <w:t xml:space="preserve"> Ye</w:t>
      </w:r>
      <w:r w:rsidR="004C7C14">
        <w:t>s</w:t>
      </w:r>
    </w:p>
    <w:p w14:paraId="03A7DE68" w14:textId="63034621" w:rsidR="00EB3E39" w:rsidRDefault="000057D8" w:rsidP="00037AC6">
      <w:r>
        <w:t>Fred Hundt</w:t>
      </w:r>
      <w:r w:rsidR="00EB3E39">
        <w:t xml:space="preserve">       </w:t>
      </w:r>
      <w:r>
        <w:t xml:space="preserve">   </w:t>
      </w:r>
      <w:r w:rsidR="00EB3E39">
        <w:t>Yes</w:t>
      </w:r>
    </w:p>
    <w:p w14:paraId="13A7ED84" w14:textId="5EC447E9" w:rsidR="008C5944" w:rsidRDefault="008C5944" w:rsidP="00037AC6">
      <w:r>
        <w:t xml:space="preserve">Cliff Sharp     </w:t>
      </w:r>
      <w:r w:rsidR="007D71B2">
        <w:t xml:space="preserve">     </w:t>
      </w:r>
      <w:r>
        <w:t>Yes</w:t>
      </w:r>
    </w:p>
    <w:p w14:paraId="48D5EC3B" w14:textId="77777777" w:rsidR="00041333" w:rsidRDefault="00041333" w:rsidP="00037AC6"/>
    <w:p w14:paraId="5D7987B6" w14:textId="77777777" w:rsidR="00041333" w:rsidRDefault="00041333" w:rsidP="00037AC6"/>
    <w:p w14:paraId="4748FE93" w14:textId="77777777" w:rsidR="00041333" w:rsidRDefault="00041333" w:rsidP="00037AC6"/>
    <w:p w14:paraId="486F9C70" w14:textId="1A584482" w:rsidR="00F32C14" w:rsidRDefault="009314CA" w:rsidP="00037AC6">
      <w:r>
        <w:lastRenderedPageBreak/>
        <w:t>Mark Sheppard</w:t>
      </w:r>
      <w:r w:rsidR="00437952">
        <w:t xml:space="preserve"> then </w:t>
      </w:r>
      <w:r w:rsidR="008B6A39">
        <w:t>made a</w:t>
      </w:r>
      <w:r w:rsidR="00837EFA">
        <w:t xml:space="preserve"> </w:t>
      </w:r>
      <w:r w:rsidR="001A54EB">
        <w:t>motion to pay all bills for this</w:t>
      </w:r>
      <w:r>
        <w:t xml:space="preserve"> </w:t>
      </w:r>
      <w:r w:rsidR="001A54EB">
        <w:t xml:space="preserve">period and </w:t>
      </w:r>
      <w:r w:rsidR="007A089B">
        <w:t>it was seconded by</w:t>
      </w:r>
      <w:r w:rsidR="000057D8">
        <w:t xml:space="preserve"> </w:t>
      </w:r>
      <w:r w:rsidR="00A724BC">
        <w:t>Cliff Sharp</w:t>
      </w:r>
    </w:p>
    <w:p w14:paraId="05E099E3" w14:textId="15B47EC2" w:rsidR="007D71B2" w:rsidRDefault="007D71B2" w:rsidP="00037AC6">
      <w:r>
        <w:t>Roll call vote was taken:</w:t>
      </w:r>
    </w:p>
    <w:p w14:paraId="43CF41A0" w14:textId="44913A90" w:rsidR="001A54EB" w:rsidRDefault="001A54EB" w:rsidP="00037AC6">
      <w:bookmarkStart w:id="1" w:name="_Hlk86603247"/>
      <w:r>
        <w:t>Mark Sheppard.      Yes</w:t>
      </w:r>
    </w:p>
    <w:p w14:paraId="12807D9B" w14:textId="4880D489" w:rsidR="00A50901" w:rsidRDefault="000057D8" w:rsidP="00037AC6">
      <w:r>
        <w:t>Fred Hundt</w:t>
      </w:r>
      <w:r w:rsidR="00A50901">
        <w:tab/>
      </w:r>
      <w:r>
        <w:t xml:space="preserve">          </w:t>
      </w:r>
      <w:r w:rsidR="00A50901">
        <w:t>Yes</w:t>
      </w:r>
    </w:p>
    <w:p w14:paraId="69C38F4C" w14:textId="6ADA9C55" w:rsidR="008C5944" w:rsidRDefault="008C5944" w:rsidP="00037AC6">
      <w:r>
        <w:t>Cliff Sharp               Yes</w:t>
      </w:r>
    </w:p>
    <w:bookmarkEnd w:id="0"/>
    <w:bookmarkEnd w:id="1"/>
    <w:p w14:paraId="1C8690FA" w14:textId="18021939" w:rsidR="000C3B83" w:rsidRDefault="00087C50" w:rsidP="00037AC6">
      <w:pPr>
        <w:rPr>
          <w:b/>
        </w:rPr>
      </w:pPr>
      <w:r>
        <w:rPr>
          <w:b/>
        </w:rPr>
        <w:t>Old</w:t>
      </w:r>
      <w:r w:rsidR="00F31864">
        <w:rPr>
          <w:b/>
        </w:rPr>
        <w:t xml:space="preserve"> Business:</w:t>
      </w:r>
    </w:p>
    <w:p w14:paraId="238E4E2A" w14:textId="61243A61" w:rsidR="00103A8E" w:rsidRDefault="006B7692" w:rsidP="00037AC6">
      <w:pPr>
        <w:rPr>
          <w:bCs/>
        </w:rPr>
      </w:pPr>
      <w:r>
        <w:rPr>
          <w:bCs/>
        </w:rPr>
        <w:t xml:space="preserve">Fred attended the </w:t>
      </w:r>
      <w:r w:rsidR="00063563">
        <w:rPr>
          <w:bCs/>
        </w:rPr>
        <w:t xml:space="preserve">meeting in the County </w:t>
      </w:r>
      <w:r w:rsidR="00C96364">
        <w:rPr>
          <w:bCs/>
        </w:rPr>
        <w:t>Clerk’s</w:t>
      </w:r>
      <w:r w:rsidR="00063563">
        <w:rPr>
          <w:bCs/>
        </w:rPr>
        <w:t xml:space="preserve"> off</w:t>
      </w:r>
      <w:r w:rsidR="001715B0">
        <w:rPr>
          <w:bCs/>
        </w:rPr>
        <w:t>ice on January 1</w:t>
      </w:r>
      <w:r w:rsidR="00C96364">
        <w:rPr>
          <w:bCs/>
        </w:rPr>
        <w:t>0</w:t>
      </w:r>
      <w:r w:rsidR="00C96364" w:rsidRPr="00C96364">
        <w:rPr>
          <w:bCs/>
          <w:vertAlign w:val="superscript"/>
        </w:rPr>
        <w:t>th</w:t>
      </w:r>
      <w:r w:rsidR="00C96364">
        <w:rPr>
          <w:bCs/>
        </w:rPr>
        <w:t xml:space="preserve">. Others attending were </w:t>
      </w:r>
      <w:r w:rsidR="00A83399">
        <w:rPr>
          <w:bCs/>
        </w:rPr>
        <w:t>representatives</w:t>
      </w:r>
      <w:r w:rsidR="00C96364">
        <w:rPr>
          <w:bCs/>
        </w:rPr>
        <w:t xml:space="preserve"> </w:t>
      </w:r>
      <w:r w:rsidR="00A83399">
        <w:rPr>
          <w:bCs/>
        </w:rPr>
        <w:t>from</w:t>
      </w:r>
      <w:r w:rsidR="00C96364">
        <w:rPr>
          <w:bCs/>
        </w:rPr>
        <w:t xml:space="preserve"> County elections and most of the </w:t>
      </w:r>
      <w:r w:rsidR="00383DD4">
        <w:rPr>
          <w:bCs/>
        </w:rPr>
        <w:t xml:space="preserve">Boards of Fire Commissioners from the </w:t>
      </w:r>
      <w:r w:rsidR="00A83399">
        <w:rPr>
          <w:bCs/>
        </w:rPr>
        <w:t>Fire Districts. There were a few Townships also online via zoom. Commercial Township was online.</w:t>
      </w:r>
    </w:p>
    <w:p w14:paraId="009D8988" w14:textId="422C2CF5" w:rsidR="00A83399" w:rsidRDefault="001C751F" w:rsidP="00037AC6">
      <w:pPr>
        <w:rPr>
          <w:bCs/>
        </w:rPr>
      </w:pPr>
      <w:r>
        <w:rPr>
          <w:bCs/>
        </w:rPr>
        <w:t xml:space="preserve">The State now mandates that all residents that ask for mail in ballots </w:t>
      </w:r>
      <w:r w:rsidR="001160CE">
        <w:rPr>
          <w:bCs/>
        </w:rPr>
        <w:t xml:space="preserve">for all general elections are now </w:t>
      </w:r>
      <w:r w:rsidR="00F17E21">
        <w:rPr>
          <w:bCs/>
        </w:rPr>
        <w:t xml:space="preserve">also to get mail ins for the Fire District elections. This was done in the past couple of elections. The County is now spending about $2700 per year on the Fire </w:t>
      </w:r>
      <w:r w:rsidR="0065511B">
        <w:rPr>
          <w:bCs/>
        </w:rPr>
        <w:t>Districts elections. The County</w:t>
      </w:r>
      <w:r w:rsidR="003C1128">
        <w:rPr>
          <w:bCs/>
        </w:rPr>
        <w:t xml:space="preserve"> is advising that starting nex</w:t>
      </w:r>
      <w:r w:rsidR="0083743D">
        <w:rPr>
          <w:bCs/>
        </w:rPr>
        <w:t>t year in 2024 that each Fire District will be</w:t>
      </w:r>
      <w:r w:rsidR="00AD058F">
        <w:rPr>
          <w:bCs/>
        </w:rPr>
        <w:t xml:space="preserve"> charged for this mailing. </w:t>
      </w:r>
      <w:r w:rsidR="002D5259">
        <w:rPr>
          <w:bCs/>
        </w:rPr>
        <w:t xml:space="preserve">The County wanted to start this in 2023. The County </w:t>
      </w:r>
      <w:r w:rsidR="00650B3C">
        <w:rPr>
          <w:bCs/>
        </w:rPr>
        <w:t xml:space="preserve">also </w:t>
      </w:r>
      <w:r w:rsidR="002D5259">
        <w:rPr>
          <w:bCs/>
        </w:rPr>
        <w:t xml:space="preserve">had no idea that all the Fire Districts </w:t>
      </w:r>
      <w:r w:rsidR="00650B3C">
        <w:rPr>
          <w:bCs/>
        </w:rPr>
        <w:t xml:space="preserve">budgets were in and that this addition cost would effect </w:t>
      </w:r>
      <w:r w:rsidR="00AA031D">
        <w:rPr>
          <w:bCs/>
        </w:rPr>
        <w:t>the budgets. They decided at this time to wave this year and start next year.</w:t>
      </w:r>
      <w:r w:rsidR="004943C3">
        <w:rPr>
          <w:bCs/>
        </w:rPr>
        <w:t xml:space="preserve"> The County will supply all the needed ballots </w:t>
      </w:r>
      <w:r w:rsidR="003463B7">
        <w:rPr>
          <w:bCs/>
        </w:rPr>
        <w:t>both English and Spanish</w:t>
      </w:r>
      <w:r w:rsidR="001A5763">
        <w:rPr>
          <w:bCs/>
        </w:rPr>
        <w:t xml:space="preserve">. The total amount for each </w:t>
      </w:r>
      <w:r w:rsidR="00BE0D41">
        <w:rPr>
          <w:bCs/>
        </w:rPr>
        <w:t xml:space="preserve">district will be about </w:t>
      </w:r>
      <w:r w:rsidR="00256F7F">
        <w:rPr>
          <w:bCs/>
        </w:rPr>
        <w:t xml:space="preserve">$5.30 per </w:t>
      </w:r>
      <w:r w:rsidR="00740B11">
        <w:rPr>
          <w:bCs/>
        </w:rPr>
        <w:t xml:space="preserve">ballot. </w:t>
      </w:r>
    </w:p>
    <w:p w14:paraId="1011A645" w14:textId="3D4179F3" w:rsidR="004B6AF4" w:rsidRDefault="006120EA" w:rsidP="00037AC6">
      <w:pPr>
        <w:rPr>
          <w:bCs/>
        </w:rPr>
      </w:pPr>
      <w:r>
        <w:rPr>
          <w:bCs/>
        </w:rPr>
        <w:t xml:space="preserve">Fred did a </w:t>
      </w:r>
      <w:r w:rsidR="00657F49">
        <w:rPr>
          <w:bCs/>
        </w:rPr>
        <w:t xml:space="preserve">review of the </w:t>
      </w:r>
      <w:r w:rsidR="00D50BDC">
        <w:rPr>
          <w:bCs/>
        </w:rPr>
        <w:t>of the registe</w:t>
      </w:r>
      <w:r w:rsidR="006D3B13">
        <w:rPr>
          <w:bCs/>
        </w:rPr>
        <w:t>red</w:t>
      </w:r>
      <w:r w:rsidR="00D50BDC">
        <w:rPr>
          <w:bCs/>
        </w:rPr>
        <w:t xml:space="preserve"> </w:t>
      </w:r>
      <w:r w:rsidR="006D3B13">
        <w:rPr>
          <w:bCs/>
        </w:rPr>
        <w:t xml:space="preserve">voters </w:t>
      </w:r>
      <w:r w:rsidR="00D50BDC">
        <w:rPr>
          <w:bCs/>
        </w:rPr>
        <w:t xml:space="preserve">asking for </w:t>
      </w:r>
      <w:r>
        <w:rPr>
          <w:bCs/>
        </w:rPr>
        <w:t>these mail in ballots</w:t>
      </w:r>
      <w:r w:rsidR="006D3B13">
        <w:rPr>
          <w:bCs/>
        </w:rPr>
        <w:t xml:space="preserve">. Currently the </w:t>
      </w:r>
      <w:r w:rsidR="005E0276">
        <w:rPr>
          <w:bCs/>
        </w:rPr>
        <w:t xml:space="preserve">in </w:t>
      </w:r>
      <w:r w:rsidR="004B2E7C">
        <w:rPr>
          <w:bCs/>
        </w:rPr>
        <w:t xml:space="preserve">our </w:t>
      </w:r>
      <w:r w:rsidR="005E0276">
        <w:rPr>
          <w:bCs/>
        </w:rPr>
        <w:t xml:space="preserve">Fire District there were 47 voters asking for </w:t>
      </w:r>
      <w:r w:rsidR="00701755">
        <w:rPr>
          <w:bCs/>
        </w:rPr>
        <w:t>mail in ballots</w:t>
      </w:r>
      <w:r w:rsidR="004B2E7C">
        <w:rPr>
          <w:bCs/>
        </w:rPr>
        <w:t xml:space="preserve">. This equates to </w:t>
      </w:r>
      <w:r w:rsidR="00E6463B">
        <w:rPr>
          <w:bCs/>
        </w:rPr>
        <w:t>about $250.00. Fred had ballots ma</w:t>
      </w:r>
      <w:r w:rsidR="006020FB">
        <w:rPr>
          <w:bCs/>
        </w:rPr>
        <w:t xml:space="preserve">de that were closer to the County’s standards and </w:t>
      </w:r>
      <w:r w:rsidR="000457F1">
        <w:rPr>
          <w:bCs/>
        </w:rPr>
        <w:t xml:space="preserve">150 </w:t>
      </w:r>
      <w:r w:rsidR="00052FB3">
        <w:rPr>
          <w:bCs/>
        </w:rPr>
        <w:t xml:space="preserve">ballots </w:t>
      </w:r>
      <w:r w:rsidR="000457F1">
        <w:rPr>
          <w:bCs/>
        </w:rPr>
        <w:t xml:space="preserve">cost </w:t>
      </w:r>
      <w:r w:rsidR="00052FB3">
        <w:rPr>
          <w:bCs/>
        </w:rPr>
        <w:t>our Commission</w:t>
      </w:r>
      <w:r w:rsidR="000457F1">
        <w:rPr>
          <w:bCs/>
        </w:rPr>
        <w:t xml:space="preserve"> $131.25. It is Freds </w:t>
      </w:r>
      <w:r w:rsidR="004B6AF4">
        <w:rPr>
          <w:bCs/>
        </w:rPr>
        <w:t xml:space="preserve">opinion that for an additional $125.00 </w:t>
      </w:r>
      <w:r w:rsidR="00703B4E">
        <w:rPr>
          <w:bCs/>
        </w:rPr>
        <w:t>it’s</w:t>
      </w:r>
      <w:r w:rsidR="004B6AF4">
        <w:rPr>
          <w:bCs/>
        </w:rPr>
        <w:t xml:space="preserve"> not </w:t>
      </w:r>
      <w:r w:rsidR="00703B4E">
        <w:rPr>
          <w:bCs/>
        </w:rPr>
        <w:t>worth</w:t>
      </w:r>
      <w:r w:rsidR="004B6AF4">
        <w:rPr>
          <w:bCs/>
        </w:rPr>
        <w:t xml:space="preserve"> the time and efforts of our </w:t>
      </w:r>
      <w:r w:rsidR="00052FB3">
        <w:rPr>
          <w:bCs/>
        </w:rPr>
        <w:t>C</w:t>
      </w:r>
      <w:r w:rsidR="004B6AF4">
        <w:rPr>
          <w:bCs/>
        </w:rPr>
        <w:t xml:space="preserve">ommission to </w:t>
      </w:r>
      <w:r w:rsidR="008715BE">
        <w:rPr>
          <w:bCs/>
        </w:rPr>
        <w:t xml:space="preserve">fight this. </w:t>
      </w:r>
    </w:p>
    <w:p w14:paraId="0AD11CCC" w14:textId="6B10AFF3" w:rsidR="00B9145B" w:rsidRDefault="008715BE" w:rsidP="00037AC6">
      <w:pPr>
        <w:rPr>
          <w:bCs/>
        </w:rPr>
      </w:pPr>
      <w:r>
        <w:rPr>
          <w:bCs/>
        </w:rPr>
        <w:t xml:space="preserve">Let it be noted that some </w:t>
      </w:r>
      <w:r w:rsidR="00921353">
        <w:rPr>
          <w:bCs/>
        </w:rPr>
        <w:t>of the other C</w:t>
      </w:r>
      <w:r>
        <w:rPr>
          <w:bCs/>
        </w:rPr>
        <w:t>ommissions and Fred included</w:t>
      </w:r>
      <w:r w:rsidR="00921353">
        <w:rPr>
          <w:bCs/>
        </w:rPr>
        <w:t>,</w:t>
      </w:r>
      <w:r>
        <w:rPr>
          <w:bCs/>
        </w:rPr>
        <w:t xml:space="preserve"> has already contacted the County Commissioners about the cost. It </w:t>
      </w:r>
      <w:r w:rsidR="00C43FE8">
        <w:rPr>
          <w:bCs/>
        </w:rPr>
        <w:t xml:space="preserve">is </w:t>
      </w:r>
      <w:r w:rsidR="00921353">
        <w:rPr>
          <w:bCs/>
        </w:rPr>
        <w:t>felt</w:t>
      </w:r>
      <w:r w:rsidR="00C43FE8">
        <w:rPr>
          <w:bCs/>
        </w:rPr>
        <w:t xml:space="preserve"> that except for </w:t>
      </w:r>
      <w:r w:rsidR="00921353">
        <w:rPr>
          <w:bCs/>
        </w:rPr>
        <w:t>Saturday</w:t>
      </w:r>
      <w:r w:rsidR="00C43FE8">
        <w:rPr>
          <w:bCs/>
        </w:rPr>
        <w:t xml:space="preserve"> of election that the County Election board sho</w:t>
      </w:r>
      <w:r w:rsidR="00921353">
        <w:rPr>
          <w:bCs/>
        </w:rPr>
        <w:t>uld</w:t>
      </w:r>
      <w:r w:rsidR="00C43FE8">
        <w:rPr>
          <w:bCs/>
        </w:rPr>
        <w:t xml:space="preserve"> handle this at only the cost of the ballots. </w:t>
      </w:r>
      <w:r w:rsidR="003174BD">
        <w:rPr>
          <w:bCs/>
        </w:rPr>
        <w:t>The County Commissioners were unaware of any of these proceedings. This</w:t>
      </w:r>
      <w:r w:rsidR="00C43FE8">
        <w:rPr>
          <w:bCs/>
        </w:rPr>
        <w:t xml:space="preserve"> is </w:t>
      </w:r>
      <w:r w:rsidR="003174BD">
        <w:rPr>
          <w:bCs/>
        </w:rPr>
        <w:t xml:space="preserve">now </w:t>
      </w:r>
      <w:r w:rsidR="00921353">
        <w:rPr>
          <w:bCs/>
        </w:rPr>
        <w:t>being looked at. There will be more on this later in the year.</w:t>
      </w:r>
    </w:p>
    <w:p w14:paraId="7A3AF66F" w14:textId="2F43BE1A" w:rsidR="00391F56" w:rsidRDefault="00391F56" w:rsidP="00037AC6">
      <w:pPr>
        <w:rPr>
          <w:bCs/>
        </w:rPr>
      </w:pPr>
      <w:r>
        <w:rPr>
          <w:bCs/>
        </w:rPr>
        <w:t xml:space="preserve">There </w:t>
      </w:r>
      <w:r w:rsidR="00BF2F87">
        <w:rPr>
          <w:bCs/>
        </w:rPr>
        <w:t>wer</w:t>
      </w:r>
      <w:r w:rsidR="007D2052">
        <w:rPr>
          <w:bCs/>
        </w:rPr>
        <w:t>e two petitions filed on January 24</w:t>
      </w:r>
      <w:r w:rsidR="007D2052" w:rsidRPr="007D2052">
        <w:rPr>
          <w:bCs/>
          <w:vertAlign w:val="superscript"/>
        </w:rPr>
        <w:t>th</w:t>
      </w:r>
      <w:r w:rsidR="007D2052">
        <w:rPr>
          <w:bCs/>
        </w:rPr>
        <w:t xml:space="preserve"> with the Clerk</w:t>
      </w:r>
      <w:r w:rsidR="009850A6">
        <w:rPr>
          <w:bCs/>
        </w:rPr>
        <w:t xml:space="preserve"> for Fire Commissioners, Cliff </w:t>
      </w:r>
      <w:r w:rsidR="00453250">
        <w:rPr>
          <w:bCs/>
        </w:rPr>
        <w:t>Sharp,</w:t>
      </w:r>
      <w:r w:rsidR="009850A6">
        <w:rPr>
          <w:bCs/>
        </w:rPr>
        <w:t xml:space="preserve"> and Ronal</w:t>
      </w:r>
      <w:r w:rsidR="00E4776B">
        <w:rPr>
          <w:bCs/>
        </w:rPr>
        <w:t>d Sutton Jr for three-year terms. The</w:t>
      </w:r>
      <w:r w:rsidR="00B50E86">
        <w:rPr>
          <w:bCs/>
        </w:rPr>
        <w:t>re is</w:t>
      </w:r>
      <w:r w:rsidR="00453250">
        <w:rPr>
          <w:bCs/>
        </w:rPr>
        <w:t xml:space="preserve"> also the</w:t>
      </w:r>
      <w:r w:rsidR="00E4776B">
        <w:rPr>
          <w:bCs/>
        </w:rPr>
        <w:t xml:space="preserve"> question on the ballot to approve or disapprove the annual </w:t>
      </w:r>
      <w:r w:rsidR="009D3602">
        <w:rPr>
          <w:bCs/>
        </w:rPr>
        <w:t xml:space="preserve">Budget of </w:t>
      </w:r>
      <w:r w:rsidR="00B50E86">
        <w:rPr>
          <w:bCs/>
        </w:rPr>
        <w:t>$215,266</w:t>
      </w:r>
    </w:p>
    <w:p w14:paraId="246BA44F" w14:textId="3135911D" w:rsidR="0059562D" w:rsidRDefault="00703B4E" w:rsidP="00037AC6">
      <w:pPr>
        <w:rPr>
          <w:bCs/>
        </w:rPr>
      </w:pPr>
      <w:r>
        <w:rPr>
          <w:bCs/>
        </w:rPr>
        <w:t>M</w:t>
      </w:r>
      <w:r w:rsidR="00FB2A10">
        <w:rPr>
          <w:bCs/>
        </w:rPr>
        <w:t>e</w:t>
      </w:r>
      <w:r>
        <w:rPr>
          <w:bCs/>
        </w:rPr>
        <w:t>g</w:t>
      </w:r>
      <w:r w:rsidR="00FB2A10">
        <w:rPr>
          <w:bCs/>
        </w:rPr>
        <w:t>a</w:t>
      </w:r>
      <w:r>
        <w:rPr>
          <w:bCs/>
        </w:rPr>
        <w:t>n Sheppard and Jennifer Hundt will work the fire election this year.</w:t>
      </w:r>
    </w:p>
    <w:p w14:paraId="638EE7FF" w14:textId="77173116" w:rsidR="002E562B" w:rsidRDefault="002E562B" w:rsidP="00037AC6">
      <w:pPr>
        <w:rPr>
          <w:bCs/>
        </w:rPr>
      </w:pPr>
      <w:r>
        <w:rPr>
          <w:bCs/>
        </w:rPr>
        <w:lastRenderedPageBreak/>
        <w:t xml:space="preserve">Fred went to meet with the associates of </w:t>
      </w:r>
      <w:r w:rsidR="00106B17">
        <w:rPr>
          <w:bCs/>
        </w:rPr>
        <w:t>Cheryl Ward CPA</w:t>
      </w:r>
      <w:r w:rsidR="00154A1F">
        <w:rPr>
          <w:bCs/>
        </w:rPr>
        <w:t xml:space="preserve"> </w:t>
      </w:r>
      <w:r w:rsidR="00C83A46">
        <w:rPr>
          <w:bCs/>
        </w:rPr>
        <w:t xml:space="preserve">on Saturday </w:t>
      </w:r>
      <w:r w:rsidR="00154A1F">
        <w:rPr>
          <w:bCs/>
        </w:rPr>
        <w:t xml:space="preserve">to start the transfer of the </w:t>
      </w:r>
      <w:r w:rsidR="00755019">
        <w:rPr>
          <w:bCs/>
        </w:rPr>
        <w:t>finances. They downloaded our quick books</w:t>
      </w:r>
      <w:r w:rsidR="00020020">
        <w:rPr>
          <w:bCs/>
        </w:rPr>
        <w:t xml:space="preserve">. Fred signed the banking authorizing </w:t>
      </w:r>
      <w:r w:rsidR="009D6407">
        <w:rPr>
          <w:bCs/>
        </w:rPr>
        <w:t>them to have access to the accounts. They went through all o</w:t>
      </w:r>
      <w:r w:rsidR="00D053FD">
        <w:rPr>
          <w:bCs/>
        </w:rPr>
        <w:t>f</w:t>
      </w:r>
      <w:r w:rsidR="009D6407">
        <w:rPr>
          <w:bCs/>
        </w:rPr>
        <w:t xml:space="preserve"> paper trails and they seemed to think that </w:t>
      </w:r>
      <w:r w:rsidR="00D053FD">
        <w:rPr>
          <w:bCs/>
        </w:rPr>
        <w:t>they received what was needed to start doing our treasures books and job.</w:t>
      </w:r>
    </w:p>
    <w:p w14:paraId="5AF3522D" w14:textId="5168D455" w:rsidR="00D053FD" w:rsidRDefault="00D053FD" w:rsidP="00037AC6">
      <w:pPr>
        <w:rPr>
          <w:bCs/>
        </w:rPr>
      </w:pPr>
      <w:r>
        <w:rPr>
          <w:bCs/>
        </w:rPr>
        <w:t xml:space="preserve">They will be </w:t>
      </w:r>
      <w:r w:rsidR="004853E4">
        <w:rPr>
          <w:bCs/>
        </w:rPr>
        <w:t>attending the</w:t>
      </w:r>
      <w:r>
        <w:rPr>
          <w:bCs/>
        </w:rPr>
        <w:t xml:space="preserve"> March meeting to fu</w:t>
      </w:r>
      <w:r w:rsidR="008E7047">
        <w:rPr>
          <w:bCs/>
        </w:rPr>
        <w:t>rther</w:t>
      </w:r>
      <w:r>
        <w:rPr>
          <w:bCs/>
        </w:rPr>
        <w:t xml:space="preserve"> discuss an</w:t>
      </w:r>
      <w:r w:rsidR="002611DD">
        <w:rPr>
          <w:bCs/>
        </w:rPr>
        <w:t>y concerns. The</w:t>
      </w:r>
      <w:r w:rsidR="006078AE">
        <w:rPr>
          <w:bCs/>
        </w:rPr>
        <w:t>y</w:t>
      </w:r>
      <w:r w:rsidR="002611DD">
        <w:rPr>
          <w:bCs/>
        </w:rPr>
        <w:t xml:space="preserve"> will bring us all the reports that we should looked at monthly by the commissioners</w:t>
      </w:r>
      <w:r w:rsidR="006078AE">
        <w:rPr>
          <w:bCs/>
        </w:rPr>
        <w:t xml:space="preserve">. These will be explained to the Board. A plan will be laid out </w:t>
      </w:r>
      <w:r w:rsidR="0070344E">
        <w:rPr>
          <w:bCs/>
        </w:rPr>
        <w:t xml:space="preserve">with Cheryl Ward, Ronald </w:t>
      </w:r>
      <w:r w:rsidR="004853E4">
        <w:rPr>
          <w:bCs/>
        </w:rPr>
        <w:t>Sutton,</w:t>
      </w:r>
      <w:r w:rsidR="0070344E">
        <w:rPr>
          <w:bCs/>
        </w:rPr>
        <w:t xml:space="preserve"> and Fred Hundt to make this a smooth </w:t>
      </w:r>
      <w:r w:rsidR="00055672">
        <w:rPr>
          <w:bCs/>
        </w:rPr>
        <w:t>transition</w:t>
      </w:r>
      <w:r w:rsidR="003F4052">
        <w:rPr>
          <w:bCs/>
        </w:rPr>
        <w:t>. Ron Sutton works 10</w:t>
      </w:r>
      <w:r w:rsidR="00055672">
        <w:rPr>
          <w:bCs/>
        </w:rPr>
        <w:t xml:space="preserve"> </w:t>
      </w:r>
      <w:r w:rsidR="003F4052">
        <w:rPr>
          <w:bCs/>
        </w:rPr>
        <w:t xml:space="preserve">mins </w:t>
      </w:r>
      <w:r w:rsidR="00055672">
        <w:rPr>
          <w:bCs/>
        </w:rPr>
        <w:t>from her agency.</w:t>
      </w:r>
      <w:r w:rsidR="00DF6227">
        <w:rPr>
          <w:bCs/>
        </w:rPr>
        <w:t xml:space="preserve"> Checks will be sent to the meetings </w:t>
      </w:r>
      <w:r w:rsidR="003639FE">
        <w:rPr>
          <w:bCs/>
        </w:rPr>
        <w:t>for the Commissioners signatures. All bills must and will be turned in by the Thursday prior to the monthly meeting</w:t>
      </w:r>
      <w:r w:rsidR="004853E4">
        <w:rPr>
          <w:bCs/>
        </w:rPr>
        <w:t>.</w:t>
      </w:r>
    </w:p>
    <w:p w14:paraId="00A389E8" w14:textId="3B80583B" w:rsidR="004C3DBF" w:rsidRDefault="004C3DBF" w:rsidP="00037AC6">
      <w:pPr>
        <w:rPr>
          <w:bCs/>
        </w:rPr>
      </w:pPr>
      <w:r>
        <w:rPr>
          <w:bCs/>
        </w:rPr>
        <w:t xml:space="preserve">Mark reported that he is still waiting on the auditor from our insurance company to the </w:t>
      </w:r>
      <w:r w:rsidR="00B87BBC">
        <w:rPr>
          <w:bCs/>
        </w:rPr>
        <w:t>yearly audit</w:t>
      </w:r>
      <w:r w:rsidR="003F63BA">
        <w:rPr>
          <w:bCs/>
        </w:rPr>
        <w:t xml:space="preserve">. </w:t>
      </w:r>
    </w:p>
    <w:p w14:paraId="1D989E79" w14:textId="36A958A2" w:rsidR="00FE4FBE" w:rsidRDefault="00B95F15" w:rsidP="00037AC6">
      <w:pPr>
        <w:rPr>
          <w:b/>
        </w:rPr>
      </w:pPr>
      <w:r w:rsidRPr="00B95F15">
        <w:rPr>
          <w:b/>
        </w:rPr>
        <w:t>New Business:</w:t>
      </w:r>
    </w:p>
    <w:p w14:paraId="19B9FF98" w14:textId="472DA78F" w:rsidR="001F72FE" w:rsidRPr="00041333" w:rsidRDefault="00041333" w:rsidP="00037AC6">
      <w:pPr>
        <w:rPr>
          <w:bCs/>
        </w:rPr>
      </w:pPr>
      <w:r w:rsidRPr="00041333">
        <w:rPr>
          <w:bCs/>
        </w:rPr>
        <w:t>The</w:t>
      </w:r>
      <w:r w:rsidR="004C654B">
        <w:rPr>
          <w:bCs/>
        </w:rPr>
        <w:t xml:space="preserve">re was no new business to </w:t>
      </w:r>
      <w:r w:rsidR="00DF6227">
        <w:rPr>
          <w:bCs/>
        </w:rPr>
        <w:t>discuss.</w:t>
      </w:r>
    </w:p>
    <w:p w14:paraId="65313DD8" w14:textId="38C6BA04" w:rsidR="002C075F" w:rsidRDefault="009C21CD" w:rsidP="00037AC6">
      <w:pPr>
        <w:rPr>
          <w:b/>
        </w:rPr>
      </w:pPr>
      <w:r w:rsidRPr="009C21CD">
        <w:rPr>
          <w:b/>
        </w:rPr>
        <w:t>Chiefs Comments:</w:t>
      </w:r>
    </w:p>
    <w:p w14:paraId="7A7D5AF0" w14:textId="6533B07A" w:rsidR="00A02FA3" w:rsidRDefault="00332CC2" w:rsidP="00037AC6">
      <w:pPr>
        <w:rPr>
          <w:bCs/>
        </w:rPr>
      </w:pPr>
      <w:r>
        <w:rPr>
          <w:bCs/>
        </w:rPr>
        <w:t xml:space="preserve">Chief Hundt </w:t>
      </w:r>
      <w:r w:rsidR="00103A8E">
        <w:rPr>
          <w:bCs/>
        </w:rPr>
        <w:t xml:space="preserve">reported that </w:t>
      </w:r>
      <w:r w:rsidR="007309E1">
        <w:rPr>
          <w:bCs/>
        </w:rPr>
        <w:t xml:space="preserve">all the </w:t>
      </w:r>
      <w:r w:rsidR="004C7E24">
        <w:rPr>
          <w:bCs/>
        </w:rPr>
        <w:t>Air</w:t>
      </w:r>
      <w:r w:rsidR="009654AE">
        <w:rPr>
          <w:bCs/>
        </w:rPr>
        <w:t xml:space="preserve"> </w:t>
      </w:r>
      <w:r w:rsidR="004C7E24">
        <w:rPr>
          <w:bCs/>
        </w:rPr>
        <w:t>packs</w:t>
      </w:r>
      <w:r w:rsidR="007309E1">
        <w:rPr>
          <w:bCs/>
        </w:rPr>
        <w:t xml:space="preserve"> and the </w:t>
      </w:r>
      <w:r w:rsidR="004C7E24">
        <w:rPr>
          <w:bCs/>
        </w:rPr>
        <w:t xml:space="preserve">RIT pack have </w:t>
      </w:r>
      <w:r w:rsidR="00A46E65">
        <w:rPr>
          <w:bCs/>
        </w:rPr>
        <w:t>just</w:t>
      </w:r>
      <w:r w:rsidR="004C7E24">
        <w:rPr>
          <w:bCs/>
        </w:rPr>
        <w:t xml:space="preserve"> been flow </w:t>
      </w:r>
      <w:r w:rsidR="00A46E65">
        <w:rPr>
          <w:bCs/>
        </w:rPr>
        <w:t>tested.</w:t>
      </w:r>
    </w:p>
    <w:p w14:paraId="0B061490" w14:textId="3F4376B2" w:rsidR="00255AD2" w:rsidRDefault="00696A81" w:rsidP="00037AC6">
      <w:pPr>
        <w:rPr>
          <w:bCs/>
        </w:rPr>
      </w:pPr>
      <w:r>
        <w:rPr>
          <w:bCs/>
        </w:rPr>
        <w:t xml:space="preserve">The state came in to inspect the Firehall. There were just two small </w:t>
      </w:r>
      <w:r w:rsidR="003D2FDF">
        <w:rPr>
          <w:bCs/>
        </w:rPr>
        <w:t>deficiencies</w:t>
      </w:r>
      <w:r w:rsidR="006F4424">
        <w:rPr>
          <w:bCs/>
        </w:rPr>
        <w:t xml:space="preserve">. </w:t>
      </w:r>
      <w:r w:rsidR="003D2FDF">
        <w:rPr>
          <w:bCs/>
        </w:rPr>
        <w:t>The</w:t>
      </w:r>
      <w:r w:rsidR="00804E36">
        <w:rPr>
          <w:bCs/>
        </w:rPr>
        <w:t>y</w:t>
      </w:r>
      <w:r w:rsidR="003D2FDF">
        <w:rPr>
          <w:bCs/>
        </w:rPr>
        <w:t xml:space="preserve"> </w:t>
      </w:r>
      <w:r w:rsidR="006F4424">
        <w:rPr>
          <w:bCs/>
        </w:rPr>
        <w:t xml:space="preserve">will be taken care </w:t>
      </w:r>
      <w:r w:rsidR="00804E36">
        <w:rPr>
          <w:bCs/>
        </w:rPr>
        <w:t>of,</w:t>
      </w:r>
      <w:r w:rsidR="006F4424">
        <w:rPr>
          <w:bCs/>
        </w:rPr>
        <w:t xml:space="preserve"> and we passed their inspection.</w:t>
      </w:r>
    </w:p>
    <w:p w14:paraId="77DF2BDC" w14:textId="3471D128" w:rsidR="00BD6EA8" w:rsidRDefault="001A7EC9" w:rsidP="00037AC6">
      <w:pPr>
        <w:rPr>
          <w:b/>
        </w:rPr>
      </w:pPr>
      <w:r w:rsidRPr="00556C51">
        <w:rPr>
          <w:b/>
        </w:rPr>
        <w:t>Public Portion:</w:t>
      </w:r>
    </w:p>
    <w:p w14:paraId="0E835B94" w14:textId="77777777" w:rsidR="00A9537D" w:rsidRDefault="00A9537D" w:rsidP="00A9537D">
      <w:pPr>
        <w:rPr>
          <w:bCs/>
        </w:rPr>
      </w:pPr>
      <w:r>
        <w:rPr>
          <w:bCs/>
        </w:rPr>
        <w:t>There was a discussion with the Chief and Steve Burt about the purchase of a lap that will be used exclusively for train purposes.</w:t>
      </w:r>
    </w:p>
    <w:p w14:paraId="605CF26A" w14:textId="5B03A0CE" w:rsidR="00A9537D" w:rsidRDefault="00A9537D" w:rsidP="00A9537D">
      <w:pPr>
        <w:rPr>
          <w:bCs/>
        </w:rPr>
      </w:pPr>
      <w:r>
        <w:rPr>
          <w:bCs/>
        </w:rPr>
        <w:t>Mark Sheppard made a motion and it was seconded by Cliff Sharp to spend up to $500.00. All three Commissioners voted yes on the motion.</w:t>
      </w:r>
    </w:p>
    <w:p w14:paraId="353CEF3B" w14:textId="5D68FCA7" w:rsidR="001F0632" w:rsidRDefault="001F0632" w:rsidP="00A9537D">
      <w:pPr>
        <w:rPr>
          <w:bCs/>
        </w:rPr>
      </w:pPr>
      <w:r>
        <w:rPr>
          <w:bCs/>
        </w:rPr>
        <w:t>There was no other</w:t>
      </w:r>
      <w:r w:rsidR="00E50CCE">
        <w:rPr>
          <w:bCs/>
        </w:rPr>
        <w:t xml:space="preserve"> from the </w:t>
      </w:r>
      <w:r>
        <w:rPr>
          <w:bCs/>
        </w:rPr>
        <w:t>public</w:t>
      </w:r>
      <w:r w:rsidR="00E50CCE">
        <w:rPr>
          <w:bCs/>
        </w:rPr>
        <w:t>.</w:t>
      </w:r>
    </w:p>
    <w:p w14:paraId="01E441C6" w14:textId="7C5C4E96" w:rsidR="001F0632" w:rsidRDefault="001F0632" w:rsidP="00A9537D">
      <w:pPr>
        <w:rPr>
          <w:bCs/>
        </w:rPr>
      </w:pPr>
      <w:r>
        <w:rPr>
          <w:bCs/>
        </w:rPr>
        <w:t>Motion made by</w:t>
      </w:r>
      <w:r w:rsidR="00E50CCE">
        <w:rPr>
          <w:bCs/>
        </w:rPr>
        <w:t xml:space="preserve"> </w:t>
      </w:r>
      <w:r>
        <w:rPr>
          <w:bCs/>
        </w:rPr>
        <w:t>Fred Hundt to adjourn the meeting</w:t>
      </w:r>
      <w:r w:rsidR="00E50CCE">
        <w:rPr>
          <w:bCs/>
        </w:rPr>
        <w:t xml:space="preserve"> at 7:00 PM</w:t>
      </w:r>
    </w:p>
    <w:p w14:paraId="6CFD8C23" w14:textId="34C6485D" w:rsidR="00B94F68" w:rsidRPr="00424A59" w:rsidRDefault="00A94C0C" w:rsidP="00037AC6">
      <w:r>
        <w:t>Fred Hundt</w:t>
      </w:r>
      <w:r w:rsidR="00DA5B95">
        <w:t xml:space="preserve">, </w:t>
      </w:r>
      <w:r w:rsidR="00B94F68">
        <w:t>Secretary</w:t>
      </w:r>
    </w:p>
    <w:p w14:paraId="55F6087C" w14:textId="77777777" w:rsidR="00D26D13" w:rsidRDefault="00D26D13" w:rsidP="00037AC6"/>
    <w:p w14:paraId="5AB05AEE" w14:textId="77777777" w:rsidR="00D26D13" w:rsidRDefault="00D26D13" w:rsidP="00037AC6"/>
    <w:p w14:paraId="3A9D4D27" w14:textId="77777777" w:rsidR="0061111F" w:rsidRDefault="0061111F" w:rsidP="00037AC6"/>
    <w:sectPr w:rsidR="0061111F" w:rsidSect="00937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5465"/>
    <w:multiLevelType w:val="hybridMultilevel"/>
    <w:tmpl w:val="B66E4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7B"/>
    <w:rsid w:val="00000451"/>
    <w:rsid w:val="00000DC5"/>
    <w:rsid w:val="00001D9E"/>
    <w:rsid w:val="000032DF"/>
    <w:rsid w:val="00005737"/>
    <w:rsid w:val="000057D8"/>
    <w:rsid w:val="000061DA"/>
    <w:rsid w:val="0001609B"/>
    <w:rsid w:val="00020020"/>
    <w:rsid w:val="00022479"/>
    <w:rsid w:val="000252B0"/>
    <w:rsid w:val="00037AC6"/>
    <w:rsid w:val="00041333"/>
    <w:rsid w:val="000457F1"/>
    <w:rsid w:val="00051D2F"/>
    <w:rsid w:val="00052FB3"/>
    <w:rsid w:val="00054C26"/>
    <w:rsid w:val="00055672"/>
    <w:rsid w:val="0005622F"/>
    <w:rsid w:val="000576C8"/>
    <w:rsid w:val="00063563"/>
    <w:rsid w:val="000674DB"/>
    <w:rsid w:val="00071D80"/>
    <w:rsid w:val="00087C50"/>
    <w:rsid w:val="000936ED"/>
    <w:rsid w:val="00095AA8"/>
    <w:rsid w:val="000A1CAC"/>
    <w:rsid w:val="000A2238"/>
    <w:rsid w:val="000A66AD"/>
    <w:rsid w:val="000A77A6"/>
    <w:rsid w:val="000B0BF2"/>
    <w:rsid w:val="000B4530"/>
    <w:rsid w:val="000C3B83"/>
    <w:rsid w:val="000C5B28"/>
    <w:rsid w:val="000D201D"/>
    <w:rsid w:val="000E778C"/>
    <w:rsid w:val="000E7BA3"/>
    <w:rsid w:val="000F4B33"/>
    <w:rsid w:val="000F736B"/>
    <w:rsid w:val="0010102D"/>
    <w:rsid w:val="00103A8E"/>
    <w:rsid w:val="00106B17"/>
    <w:rsid w:val="00113CE8"/>
    <w:rsid w:val="001160CE"/>
    <w:rsid w:val="0012109A"/>
    <w:rsid w:val="00123613"/>
    <w:rsid w:val="00124A1F"/>
    <w:rsid w:val="00142276"/>
    <w:rsid w:val="001470A0"/>
    <w:rsid w:val="00154A1F"/>
    <w:rsid w:val="00155B03"/>
    <w:rsid w:val="0016155E"/>
    <w:rsid w:val="00162C7B"/>
    <w:rsid w:val="001715B0"/>
    <w:rsid w:val="00173A54"/>
    <w:rsid w:val="00186485"/>
    <w:rsid w:val="00191123"/>
    <w:rsid w:val="00191EC4"/>
    <w:rsid w:val="00193C3C"/>
    <w:rsid w:val="001A0605"/>
    <w:rsid w:val="001A0623"/>
    <w:rsid w:val="001A52B4"/>
    <w:rsid w:val="001A54EB"/>
    <w:rsid w:val="001A5763"/>
    <w:rsid w:val="001A7EC9"/>
    <w:rsid w:val="001B06E2"/>
    <w:rsid w:val="001C5075"/>
    <w:rsid w:val="001C751F"/>
    <w:rsid w:val="001D1875"/>
    <w:rsid w:val="001D2054"/>
    <w:rsid w:val="001D2C17"/>
    <w:rsid w:val="001E55B6"/>
    <w:rsid w:val="001F0632"/>
    <w:rsid w:val="001F170F"/>
    <w:rsid w:val="001F405E"/>
    <w:rsid w:val="001F5D36"/>
    <w:rsid w:val="001F72FE"/>
    <w:rsid w:val="00202BA0"/>
    <w:rsid w:val="00233CE6"/>
    <w:rsid w:val="00234521"/>
    <w:rsid w:val="00237568"/>
    <w:rsid w:val="00246797"/>
    <w:rsid w:val="00247F1B"/>
    <w:rsid w:val="0025017C"/>
    <w:rsid w:val="00255AD2"/>
    <w:rsid w:val="00256F7F"/>
    <w:rsid w:val="00261080"/>
    <w:rsid w:val="002611DD"/>
    <w:rsid w:val="002619BD"/>
    <w:rsid w:val="00262485"/>
    <w:rsid w:val="0026601F"/>
    <w:rsid w:val="00283597"/>
    <w:rsid w:val="0028626B"/>
    <w:rsid w:val="00291B1E"/>
    <w:rsid w:val="002925C5"/>
    <w:rsid w:val="00292A46"/>
    <w:rsid w:val="002A1096"/>
    <w:rsid w:val="002C075F"/>
    <w:rsid w:val="002C45A5"/>
    <w:rsid w:val="002D3849"/>
    <w:rsid w:val="002D5259"/>
    <w:rsid w:val="002D757F"/>
    <w:rsid w:val="002E27EE"/>
    <w:rsid w:val="002E562B"/>
    <w:rsid w:val="002E76EF"/>
    <w:rsid w:val="002F0CFC"/>
    <w:rsid w:val="002F2D5B"/>
    <w:rsid w:val="002F6CE5"/>
    <w:rsid w:val="00316F06"/>
    <w:rsid w:val="003174BD"/>
    <w:rsid w:val="00320855"/>
    <w:rsid w:val="00326899"/>
    <w:rsid w:val="00330925"/>
    <w:rsid w:val="00332CC2"/>
    <w:rsid w:val="00341F6B"/>
    <w:rsid w:val="003463B7"/>
    <w:rsid w:val="00353267"/>
    <w:rsid w:val="00354AB5"/>
    <w:rsid w:val="003639FE"/>
    <w:rsid w:val="0036486C"/>
    <w:rsid w:val="0037622C"/>
    <w:rsid w:val="00377FAF"/>
    <w:rsid w:val="003804F0"/>
    <w:rsid w:val="003805B4"/>
    <w:rsid w:val="00383DD4"/>
    <w:rsid w:val="00386202"/>
    <w:rsid w:val="00391F56"/>
    <w:rsid w:val="00397824"/>
    <w:rsid w:val="003A0FEB"/>
    <w:rsid w:val="003A7401"/>
    <w:rsid w:val="003B3775"/>
    <w:rsid w:val="003B46AC"/>
    <w:rsid w:val="003B53C9"/>
    <w:rsid w:val="003B6051"/>
    <w:rsid w:val="003C1128"/>
    <w:rsid w:val="003D0DB2"/>
    <w:rsid w:val="003D2FDF"/>
    <w:rsid w:val="003D5914"/>
    <w:rsid w:val="003E09E5"/>
    <w:rsid w:val="003E5D3E"/>
    <w:rsid w:val="003F0851"/>
    <w:rsid w:val="003F1A24"/>
    <w:rsid w:val="003F4052"/>
    <w:rsid w:val="003F63BA"/>
    <w:rsid w:val="004029DD"/>
    <w:rsid w:val="00404685"/>
    <w:rsid w:val="00407ACC"/>
    <w:rsid w:val="00411482"/>
    <w:rsid w:val="00423B53"/>
    <w:rsid w:val="0042416D"/>
    <w:rsid w:val="0042422D"/>
    <w:rsid w:val="00424283"/>
    <w:rsid w:val="00424A59"/>
    <w:rsid w:val="00424D5D"/>
    <w:rsid w:val="00427670"/>
    <w:rsid w:val="004322EC"/>
    <w:rsid w:val="00437952"/>
    <w:rsid w:val="00437A88"/>
    <w:rsid w:val="00437CDB"/>
    <w:rsid w:val="00444418"/>
    <w:rsid w:val="00446B7D"/>
    <w:rsid w:val="00453250"/>
    <w:rsid w:val="004536F8"/>
    <w:rsid w:val="00461B01"/>
    <w:rsid w:val="00462811"/>
    <w:rsid w:val="00465BE6"/>
    <w:rsid w:val="0048087F"/>
    <w:rsid w:val="004853E4"/>
    <w:rsid w:val="004928BC"/>
    <w:rsid w:val="004943C3"/>
    <w:rsid w:val="00497740"/>
    <w:rsid w:val="004A203B"/>
    <w:rsid w:val="004A2BF6"/>
    <w:rsid w:val="004A4E98"/>
    <w:rsid w:val="004B2E7C"/>
    <w:rsid w:val="004B6AF4"/>
    <w:rsid w:val="004B6C3E"/>
    <w:rsid w:val="004B74A6"/>
    <w:rsid w:val="004C3DBF"/>
    <w:rsid w:val="004C61B0"/>
    <w:rsid w:val="004C6232"/>
    <w:rsid w:val="004C654B"/>
    <w:rsid w:val="004C6715"/>
    <w:rsid w:val="004C7C14"/>
    <w:rsid w:val="004C7E24"/>
    <w:rsid w:val="004D4E39"/>
    <w:rsid w:val="004D5AC4"/>
    <w:rsid w:val="004E7052"/>
    <w:rsid w:val="004F5FC5"/>
    <w:rsid w:val="00505BA1"/>
    <w:rsid w:val="00507F1B"/>
    <w:rsid w:val="005130C3"/>
    <w:rsid w:val="005211CF"/>
    <w:rsid w:val="00534E39"/>
    <w:rsid w:val="00536D69"/>
    <w:rsid w:val="005376DE"/>
    <w:rsid w:val="00540A45"/>
    <w:rsid w:val="00547A14"/>
    <w:rsid w:val="00556C51"/>
    <w:rsid w:val="005618DE"/>
    <w:rsid w:val="00561B25"/>
    <w:rsid w:val="00561DD8"/>
    <w:rsid w:val="0057692E"/>
    <w:rsid w:val="00581EFC"/>
    <w:rsid w:val="00587816"/>
    <w:rsid w:val="005910C5"/>
    <w:rsid w:val="0059562D"/>
    <w:rsid w:val="005A46A5"/>
    <w:rsid w:val="005A54A6"/>
    <w:rsid w:val="005B2D86"/>
    <w:rsid w:val="005B4021"/>
    <w:rsid w:val="005C368E"/>
    <w:rsid w:val="005D04B5"/>
    <w:rsid w:val="005E0276"/>
    <w:rsid w:val="005E6B0F"/>
    <w:rsid w:val="005E75D2"/>
    <w:rsid w:val="005E7FEE"/>
    <w:rsid w:val="005F2432"/>
    <w:rsid w:val="005F39C8"/>
    <w:rsid w:val="006020FB"/>
    <w:rsid w:val="00602997"/>
    <w:rsid w:val="006078AE"/>
    <w:rsid w:val="0061111F"/>
    <w:rsid w:val="006120EA"/>
    <w:rsid w:val="00615E52"/>
    <w:rsid w:val="00617CBB"/>
    <w:rsid w:val="00620DAF"/>
    <w:rsid w:val="006304D6"/>
    <w:rsid w:val="00630C1B"/>
    <w:rsid w:val="00637B1E"/>
    <w:rsid w:val="0064046E"/>
    <w:rsid w:val="0064507D"/>
    <w:rsid w:val="00650B3C"/>
    <w:rsid w:val="0065100B"/>
    <w:rsid w:val="0065511B"/>
    <w:rsid w:val="00655DEF"/>
    <w:rsid w:val="00657F49"/>
    <w:rsid w:val="00665962"/>
    <w:rsid w:val="00667170"/>
    <w:rsid w:val="0068231B"/>
    <w:rsid w:val="00693A83"/>
    <w:rsid w:val="00696A81"/>
    <w:rsid w:val="006A3B67"/>
    <w:rsid w:val="006A4D92"/>
    <w:rsid w:val="006B3B9E"/>
    <w:rsid w:val="006B7692"/>
    <w:rsid w:val="006C4C46"/>
    <w:rsid w:val="006C61B4"/>
    <w:rsid w:val="006D2CE4"/>
    <w:rsid w:val="006D3B13"/>
    <w:rsid w:val="006D4DB1"/>
    <w:rsid w:val="006D5C6E"/>
    <w:rsid w:val="006D6F7D"/>
    <w:rsid w:val="006E7707"/>
    <w:rsid w:val="006F4424"/>
    <w:rsid w:val="00701755"/>
    <w:rsid w:val="00703093"/>
    <w:rsid w:val="0070344E"/>
    <w:rsid w:val="00703519"/>
    <w:rsid w:val="00703B4E"/>
    <w:rsid w:val="007045F6"/>
    <w:rsid w:val="0070485E"/>
    <w:rsid w:val="0070682C"/>
    <w:rsid w:val="007137B6"/>
    <w:rsid w:val="007309E1"/>
    <w:rsid w:val="00731D8D"/>
    <w:rsid w:val="00740B11"/>
    <w:rsid w:val="0074283F"/>
    <w:rsid w:val="00744DE9"/>
    <w:rsid w:val="00755019"/>
    <w:rsid w:val="00761EF6"/>
    <w:rsid w:val="00763EF1"/>
    <w:rsid w:val="007650A4"/>
    <w:rsid w:val="0077162F"/>
    <w:rsid w:val="00772010"/>
    <w:rsid w:val="007737B2"/>
    <w:rsid w:val="00773D26"/>
    <w:rsid w:val="007822A3"/>
    <w:rsid w:val="007860D1"/>
    <w:rsid w:val="007911AA"/>
    <w:rsid w:val="00792C2F"/>
    <w:rsid w:val="007A089B"/>
    <w:rsid w:val="007C7F2C"/>
    <w:rsid w:val="007D1F52"/>
    <w:rsid w:val="007D2052"/>
    <w:rsid w:val="007D2DD8"/>
    <w:rsid w:val="007D71B2"/>
    <w:rsid w:val="007E31B0"/>
    <w:rsid w:val="007E4723"/>
    <w:rsid w:val="007E78EE"/>
    <w:rsid w:val="007F1787"/>
    <w:rsid w:val="00804E36"/>
    <w:rsid w:val="00821081"/>
    <w:rsid w:val="00823D92"/>
    <w:rsid w:val="00824D7E"/>
    <w:rsid w:val="00831B54"/>
    <w:rsid w:val="0083743D"/>
    <w:rsid w:val="00837EFA"/>
    <w:rsid w:val="008424E9"/>
    <w:rsid w:val="008426CC"/>
    <w:rsid w:val="00844324"/>
    <w:rsid w:val="00845C3D"/>
    <w:rsid w:val="00846A67"/>
    <w:rsid w:val="00856AA0"/>
    <w:rsid w:val="008715BE"/>
    <w:rsid w:val="008836B5"/>
    <w:rsid w:val="00890732"/>
    <w:rsid w:val="00895830"/>
    <w:rsid w:val="00895D52"/>
    <w:rsid w:val="008A0F8B"/>
    <w:rsid w:val="008A7721"/>
    <w:rsid w:val="008B42FD"/>
    <w:rsid w:val="008B6A39"/>
    <w:rsid w:val="008C4E0A"/>
    <w:rsid w:val="008C5944"/>
    <w:rsid w:val="008D694B"/>
    <w:rsid w:val="008E1D7F"/>
    <w:rsid w:val="008E7047"/>
    <w:rsid w:val="008F494D"/>
    <w:rsid w:val="008F5C83"/>
    <w:rsid w:val="009000FE"/>
    <w:rsid w:val="00902635"/>
    <w:rsid w:val="00902AE9"/>
    <w:rsid w:val="00904475"/>
    <w:rsid w:val="00905336"/>
    <w:rsid w:val="009055FF"/>
    <w:rsid w:val="00921353"/>
    <w:rsid w:val="00922D46"/>
    <w:rsid w:val="009257F3"/>
    <w:rsid w:val="009314CA"/>
    <w:rsid w:val="00931C15"/>
    <w:rsid w:val="00932434"/>
    <w:rsid w:val="009373C8"/>
    <w:rsid w:val="00937602"/>
    <w:rsid w:val="00937933"/>
    <w:rsid w:val="00941889"/>
    <w:rsid w:val="00944029"/>
    <w:rsid w:val="009500E8"/>
    <w:rsid w:val="00954B81"/>
    <w:rsid w:val="00960DC8"/>
    <w:rsid w:val="009654AE"/>
    <w:rsid w:val="00966935"/>
    <w:rsid w:val="0097007F"/>
    <w:rsid w:val="00970DB5"/>
    <w:rsid w:val="00980860"/>
    <w:rsid w:val="00984AE5"/>
    <w:rsid w:val="009850A6"/>
    <w:rsid w:val="0098670C"/>
    <w:rsid w:val="0099632C"/>
    <w:rsid w:val="009A6CB1"/>
    <w:rsid w:val="009C21CD"/>
    <w:rsid w:val="009C2EE4"/>
    <w:rsid w:val="009C78A6"/>
    <w:rsid w:val="009D3602"/>
    <w:rsid w:val="009D6407"/>
    <w:rsid w:val="009E25C7"/>
    <w:rsid w:val="009E2920"/>
    <w:rsid w:val="009E3881"/>
    <w:rsid w:val="009E39BA"/>
    <w:rsid w:val="009F60C6"/>
    <w:rsid w:val="009F610A"/>
    <w:rsid w:val="00A02FA3"/>
    <w:rsid w:val="00A10090"/>
    <w:rsid w:val="00A140CE"/>
    <w:rsid w:val="00A175AF"/>
    <w:rsid w:val="00A20C12"/>
    <w:rsid w:val="00A22670"/>
    <w:rsid w:val="00A22B17"/>
    <w:rsid w:val="00A22ECD"/>
    <w:rsid w:val="00A3012F"/>
    <w:rsid w:val="00A370F7"/>
    <w:rsid w:val="00A4652D"/>
    <w:rsid w:val="00A46E65"/>
    <w:rsid w:val="00A478FD"/>
    <w:rsid w:val="00A50645"/>
    <w:rsid w:val="00A50901"/>
    <w:rsid w:val="00A53293"/>
    <w:rsid w:val="00A6072C"/>
    <w:rsid w:val="00A60838"/>
    <w:rsid w:val="00A6170F"/>
    <w:rsid w:val="00A648D9"/>
    <w:rsid w:val="00A724BC"/>
    <w:rsid w:val="00A810DA"/>
    <w:rsid w:val="00A81376"/>
    <w:rsid w:val="00A819D1"/>
    <w:rsid w:val="00A8246C"/>
    <w:rsid w:val="00A83399"/>
    <w:rsid w:val="00A84353"/>
    <w:rsid w:val="00A86261"/>
    <w:rsid w:val="00A872A6"/>
    <w:rsid w:val="00A91BC0"/>
    <w:rsid w:val="00A9341B"/>
    <w:rsid w:val="00A94C0C"/>
    <w:rsid w:val="00A9537D"/>
    <w:rsid w:val="00A97D62"/>
    <w:rsid w:val="00AA031D"/>
    <w:rsid w:val="00AA2EF8"/>
    <w:rsid w:val="00AA3062"/>
    <w:rsid w:val="00AB0280"/>
    <w:rsid w:val="00AB6841"/>
    <w:rsid w:val="00AC2A47"/>
    <w:rsid w:val="00AD058F"/>
    <w:rsid w:val="00AD378D"/>
    <w:rsid w:val="00AD3EE3"/>
    <w:rsid w:val="00AD482F"/>
    <w:rsid w:val="00AE1883"/>
    <w:rsid w:val="00AF0278"/>
    <w:rsid w:val="00AF3BED"/>
    <w:rsid w:val="00B11C0F"/>
    <w:rsid w:val="00B13E17"/>
    <w:rsid w:val="00B24F34"/>
    <w:rsid w:val="00B3547C"/>
    <w:rsid w:val="00B36861"/>
    <w:rsid w:val="00B378D0"/>
    <w:rsid w:val="00B41822"/>
    <w:rsid w:val="00B46A48"/>
    <w:rsid w:val="00B50E86"/>
    <w:rsid w:val="00B54E75"/>
    <w:rsid w:val="00B56932"/>
    <w:rsid w:val="00B6300D"/>
    <w:rsid w:val="00B745B1"/>
    <w:rsid w:val="00B82AC3"/>
    <w:rsid w:val="00B87BBC"/>
    <w:rsid w:val="00B9145B"/>
    <w:rsid w:val="00B94F68"/>
    <w:rsid w:val="00B95F15"/>
    <w:rsid w:val="00BA445C"/>
    <w:rsid w:val="00BA750A"/>
    <w:rsid w:val="00BB00D6"/>
    <w:rsid w:val="00BB0A9C"/>
    <w:rsid w:val="00BB3DA5"/>
    <w:rsid w:val="00BC4F17"/>
    <w:rsid w:val="00BD1F92"/>
    <w:rsid w:val="00BD6EA8"/>
    <w:rsid w:val="00BE0D41"/>
    <w:rsid w:val="00BE3FF7"/>
    <w:rsid w:val="00BE4656"/>
    <w:rsid w:val="00BF2C85"/>
    <w:rsid w:val="00BF2F87"/>
    <w:rsid w:val="00BF7882"/>
    <w:rsid w:val="00C012F7"/>
    <w:rsid w:val="00C11F31"/>
    <w:rsid w:val="00C15F77"/>
    <w:rsid w:val="00C26328"/>
    <w:rsid w:val="00C30DDE"/>
    <w:rsid w:val="00C326DB"/>
    <w:rsid w:val="00C361FB"/>
    <w:rsid w:val="00C36E19"/>
    <w:rsid w:val="00C41621"/>
    <w:rsid w:val="00C43FE8"/>
    <w:rsid w:val="00C44E0C"/>
    <w:rsid w:val="00C51EA4"/>
    <w:rsid w:val="00C659C6"/>
    <w:rsid w:val="00C7183C"/>
    <w:rsid w:val="00C83A46"/>
    <w:rsid w:val="00C91FAC"/>
    <w:rsid w:val="00C96364"/>
    <w:rsid w:val="00CB496F"/>
    <w:rsid w:val="00CC090D"/>
    <w:rsid w:val="00CC49A8"/>
    <w:rsid w:val="00CC513A"/>
    <w:rsid w:val="00CC6672"/>
    <w:rsid w:val="00CC7CDD"/>
    <w:rsid w:val="00CD7812"/>
    <w:rsid w:val="00CE0FB1"/>
    <w:rsid w:val="00CE1D7B"/>
    <w:rsid w:val="00CE2067"/>
    <w:rsid w:val="00CE3576"/>
    <w:rsid w:val="00CF27A6"/>
    <w:rsid w:val="00CF325D"/>
    <w:rsid w:val="00D0388C"/>
    <w:rsid w:val="00D053FD"/>
    <w:rsid w:val="00D12A31"/>
    <w:rsid w:val="00D131F9"/>
    <w:rsid w:val="00D138F2"/>
    <w:rsid w:val="00D14225"/>
    <w:rsid w:val="00D155DA"/>
    <w:rsid w:val="00D1565F"/>
    <w:rsid w:val="00D228A2"/>
    <w:rsid w:val="00D2556A"/>
    <w:rsid w:val="00D26D13"/>
    <w:rsid w:val="00D41E29"/>
    <w:rsid w:val="00D50BDC"/>
    <w:rsid w:val="00D50CA1"/>
    <w:rsid w:val="00D52009"/>
    <w:rsid w:val="00D60F48"/>
    <w:rsid w:val="00D62FDE"/>
    <w:rsid w:val="00D66043"/>
    <w:rsid w:val="00D72A06"/>
    <w:rsid w:val="00D826AB"/>
    <w:rsid w:val="00D827F0"/>
    <w:rsid w:val="00D8781E"/>
    <w:rsid w:val="00D91067"/>
    <w:rsid w:val="00D934CF"/>
    <w:rsid w:val="00D95607"/>
    <w:rsid w:val="00DA5B95"/>
    <w:rsid w:val="00DC3774"/>
    <w:rsid w:val="00DC3C01"/>
    <w:rsid w:val="00DC5189"/>
    <w:rsid w:val="00DC5E04"/>
    <w:rsid w:val="00DC5F3A"/>
    <w:rsid w:val="00DC6CD0"/>
    <w:rsid w:val="00DD03C5"/>
    <w:rsid w:val="00DE0320"/>
    <w:rsid w:val="00DE0902"/>
    <w:rsid w:val="00DF6227"/>
    <w:rsid w:val="00DF7A73"/>
    <w:rsid w:val="00E0234B"/>
    <w:rsid w:val="00E059E3"/>
    <w:rsid w:val="00E05CB6"/>
    <w:rsid w:val="00E0720C"/>
    <w:rsid w:val="00E117C8"/>
    <w:rsid w:val="00E13B30"/>
    <w:rsid w:val="00E17888"/>
    <w:rsid w:val="00E242FC"/>
    <w:rsid w:val="00E27D9C"/>
    <w:rsid w:val="00E41DFF"/>
    <w:rsid w:val="00E4776B"/>
    <w:rsid w:val="00E50CCE"/>
    <w:rsid w:val="00E55AD6"/>
    <w:rsid w:val="00E57A84"/>
    <w:rsid w:val="00E61983"/>
    <w:rsid w:val="00E6463B"/>
    <w:rsid w:val="00E67312"/>
    <w:rsid w:val="00E80100"/>
    <w:rsid w:val="00E80740"/>
    <w:rsid w:val="00E87821"/>
    <w:rsid w:val="00E87B9A"/>
    <w:rsid w:val="00E904DF"/>
    <w:rsid w:val="00E92D77"/>
    <w:rsid w:val="00EA07DA"/>
    <w:rsid w:val="00EA2656"/>
    <w:rsid w:val="00EB3E39"/>
    <w:rsid w:val="00EB5927"/>
    <w:rsid w:val="00EB76BB"/>
    <w:rsid w:val="00EC3C2A"/>
    <w:rsid w:val="00EC4C6D"/>
    <w:rsid w:val="00EC5AE5"/>
    <w:rsid w:val="00ED1A24"/>
    <w:rsid w:val="00ED4E7F"/>
    <w:rsid w:val="00EE6BE1"/>
    <w:rsid w:val="00F15560"/>
    <w:rsid w:val="00F17E21"/>
    <w:rsid w:val="00F20A73"/>
    <w:rsid w:val="00F21643"/>
    <w:rsid w:val="00F31864"/>
    <w:rsid w:val="00F32C14"/>
    <w:rsid w:val="00F33590"/>
    <w:rsid w:val="00F4466F"/>
    <w:rsid w:val="00F45947"/>
    <w:rsid w:val="00F547BD"/>
    <w:rsid w:val="00F56777"/>
    <w:rsid w:val="00F575CA"/>
    <w:rsid w:val="00F849A4"/>
    <w:rsid w:val="00F87A91"/>
    <w:rsid w:val="00F9250A"/>
    <w:rsid w:val="00F96FBB"/>
    <w:rsid w:val="00FA043F"/>
    <w:rsid w:val="00FA0DF9"/>
    <w:rsid w:val="00FA5FE4"/>
    <w:rsid w:val="00FA6283"/>
    <w:rsid w:val="00FB2A10"/>
    <w:rsid w:val="00FC7172"/>
    <w:rsid w:val="00FE4D1C"/>
    <w:rsid w:val="00FE4FBE"/>
    <w:rsid w:val="00FE5758"/>
    <w:rsid w:val="00FF1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30FB"/>
  <w15:docId w15:val="{90DF0552-9B3F-45B4-9711-BDDBDA6F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82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795</Words>
  <Characters>4538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 - PC</dc:creator>
  <cp:lastModifiedBy>Fred Hundt</cp:lastModifiedBy>
  <cp:revision>2</cp:revision>
  <cp:lastPrinted>2023-01-11T17:23:00Z</cp:lastPrinted>
  <dcterms:created xsi:type="dcterms:W3CDTF">2023-03-03T15:38:00Z</dcterms:created>
  <dcterms:modified xsi:type="dcterms:W3CDTF">2023-03-03T15:38:00Z</dcterms:modified>
</cp:coreProperties>
</file>